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53793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27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</w:t>
      </w:r>
      <w:r w:rsidR="00797859">
        <w:rPr>
          <w:sz w:val="28"/>
          <w:szCs w:val="28"/>
        </w:rPr>
        <w:t>7</w:t>
      </w:r>
      <w:r w:rsidR="00617455">
        <w:rPr>
          <w:sz w:val="28"/>
          <w:szCs w:val="28"/>
        </w:rPr>
        <w:t>/</w:t>
      </w:r>
      <w:r w:rsidR="00683605">
        <w:rPr>
          <w:sz w:val="28"/>
          <w:szCs w:val="28"/>
        </w:rPr>
        <w:t>1107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453793">
        <w:rPr>
          <w:b/>
          <w:sz w:val="28"/>
        </w:rPr>
        <w:t>3</w:t>
      </w:r>
    </w:p>
    <w:p w:rsidR="00617455" w:rsidRPr="000F37D8" w:rsidRDefault="00212BF8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Мишина Александра Олеговича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797859">
        <w:t>«Липецкое региональное  отделение Всероссийской политической партии «</w:t>
      </w:r>
      <w:r w:rsidR="00797859" w:rsidRPr="00477E12">
        <w:rPr>
          <w:b/>
        </w:rPr>
        <w:t>ЕДИНАЯ РОССИЯ</w:t>
      </w:r>
      <w:r w:rsidR="00797859">
        <w:t>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212BF8">
        <w:t xml:space="preserve"> </w:t>
      </w:r>
      <w:r w:rsidR="00405332" w:rsidRPr="00405332">
        <w:t xml:space="preserve"> № 2</w:t>
      </w:r>
      <w:r w:rsidR="00453793">
        <w:t>3</w:t>
      </w:r>
      <w:r w:rsidR="00212BF8">
        <w:t xml:space="preserve"> </w:t>
      </w:r>
      <w:r w:rsidR="00405332" w:rsidRPr="00405332">
        <w:t xml:space="preserve"> </w:t>
      </w:r>
      <w:r w:rsidR="00212BF8">
        <w:rPr>
          <w:i/>
        </w:rPr>
        <w:t>Мишина Александра Олеговича</w:t>
      </w:r>
      <w:r w:rsidR="00453793">
        <w:rPr>
          <w:i/>
        </w:rPr>
        <w:t xml:space="preserve">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453793">
        <w:t>3</w:t>
      </w:r>
      <w:r w:rsidR="00405332" w:rsidRPr="00405332">
        <w:t xml:space="preserve"> </w:t>
      </w:r>
      <w:r w:rsidR="00212BF8">
        <w:t>Мишина Александра Олеговича</w:t>
      </w:r>
      <w:r w:rsidR="00405332">
        <w:t xml:space="preserve">, </w:t>
      </w:r>
      <w:r w:rsidR="00212BF8">
        <w:t>21 октября 1988</w:t>
      </w:r>
      <w:r w:rsidR="00405332">
        <w:t xml:space="preserve"> года рождения, место рождения –</w:t>
      </w:r>
      <w:r w:rsidR="00477E12">
        <w:t xml:space="preserve"> город Липецк, Липецкая область</w:t>
      </w:r>
      <w:r w:rsidR="00420B06">
        <w:t xml:space="preserve">, </w:t>
      </w:r>
      <w:r w:rsidR="00453793">
        <w:t xml:space="preserve">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</w:t>
      </w:r>
      <w:r w:rsidR="00453793">
        <w:t xml:space="preserve"> высшее</w:t>
      </w:r>
      <w:r w:rsidR="00420B06">
        <w:t xml:space="preserve">, </w:t>
      </w:r>
      <w:r w:rsidR="00983423">
        <w:t>основн</w:t>
      </w:r>
      <w:r w:rsidR="00477E12">
        <w:t>ое место работы</w:t>
      </w:r>
      <w:r w:rsidR="00C81891">
        <w:t>, должность</w:t>
      </w:r>
      <w:r w:rsidR="00477E12">
        <w:t xml:space="preserve"> </w:t>
      </w:r>
      <w:r w:rsidR="005E5022">
        <w:t>– ПАО «НЛМК</w:t>
      </w:r>
      <w:r w:rsidR="00477E12">
        <w:t>», начальник цеха по ремонту металлургического оборудования</w:t>
      </w:r>
      <w:r w:rsidR="00983423">
        <w:t xml:space="preserve">,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477E12">
        <w:t>«Липецкое региональное  отделение Всероссийской политической партии «</w:t>
      </w:r>
      <w:r w:rsidR="00477E12" w:rsidRPr="00477E12">
        <w:rPr>
          <w:b/>
        </w:rPr>
        <w:t>ЕДИНАЯ РОССИЯ</w:t>
      </w:r>
      <w:r w:rsidR="00ED5EF5">
        <w:t>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453793">
        <w:t>27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19122D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19122D">
        <w:rPr>
          <w:rFonts w:ascii="Times New Roman CYR" w:hAnsi="Times New Roman CYR"/>
        </w:rPr>
        <w:t>14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</w:t>
      </w:r>
      <w:r w:rsidR="00212BF8">
        <w:rPr>
          <w:sz w:val="28"/>
        </w:rPr>
        <w:t>ь зарегистрированному кандидату Мишину Александру Олеговичу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231" w:rsidRDefault="00580231">
      <w:r>
        <w:separator/>
      </w:r>
    </w:p>
  </w:endnote>
  <w:endnote w:type="continuationSeparator" w:id="0">
    <w:p w:rsidR="00580231" w:rsidRDefault="00580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231" w:rsidRDefault="00580231">
      <w:r>
        <w:separator/>
      </w:r>
    </w:p>
  </w:footnote>
  <w:footnote w:type="continuationSeparator" w:id="0">
    <w:p w:rsidR="00580231" w:rsidRDefault="005802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37D8"/>
    <w:rsid w:val="00137F50"/>
    <w:rsid w:val="00155F7D"/>
    <w:rsid w:val="0017328D"/>
    <w:rsid w:val="0019122D"/>
    <w:rsid w:val="001B5287"/>
    <w:rsid w:val="001C319F"/>
    <w:rsid w:val="001C7ACE"/>
    <w:rsid w:val="001D6FAB"/>
    <w:rsid w:val="002055AA"/>
    <w:rsid w:val="00212BF8"/>
    <w:rsid w:val="00237C45"/>
    <w:rsid w:val="0025407F"/>
    <w:rsid w:val="00257E5F"/>
    <w:rsid w:val="00267700"/>
    <w:rsid w:val="00280744"/>
    <w:rsid w:val="00304AFE"/>
    <w:rsid w:val="0031449A"/>
    <w:rsid w:val="00323B54"/>
    <w:rsid w:val="0032555D"/>
    <w:rsid w:val="003303F0"/>
    <w:rsid w:val="00376D2B"/>
    <w:rsid w:val="00390121"/>
    <w:rsid w:val="003B0FB1"/>
    <w:rsid w:val="003B1286"/>
    <w:rsid w:val="003C4880"/>
    <w:rsid w:val="00405332"/>
    <w:rsid w:val="00410591"/>
    <w:rsid w:val="00420B06"/>
    <w:rsid w:val="00444ACD"/>
    <w:rsid w:val="00450A88"/>
    <w:rsid w:val="0045321C"/>
    <w:rsid w:val="00453793"/>
    <w:rsid w:val="004660AC"/>
    <w:rsid w:val="00477E12"/>
    <w:rsid w:val="00482482"/>
    <w:rsid w:val="00495A9B"/>
    <w:rsid w:val="004A5949"/>
    <w:rsid w:val="004D34C3"/>
    <w:rsid w:val="004F4285"/>
    <w:rsid w:val="0050504B"/>
    <w:rsid w:val="00505545"/>
    <w:rsid w:val="0052041C"/>
    <w:rsid w:val="005412E2"/>
    <w:rsid w:val="00580231"/>
    <w:rsid w:val="005E5022"/>
    <w:rsid w:val="00617455"/>
    <w:rsid w:val="00683605"/>
    <w:rsid w:val="00687AEF"/>
    <w:rsid w:val="0069282F"/>
    <w:rsid w:val="006D1379"/>
    <w:rsid w:val="00701A57"/>
    <w:rsid w:val="007924D7"/>
    <w:rsid w:val="00797046"/>
    <w:rsid w:val="00797859"/>
    <w:rsid w:val="007A2316"/>
    <w:rsid w:val="00802E6D"/>
    <w:rsid w:val="008259ED"/>
    <w:rsid w:val="008439EF"/>
    <w:rsid w:val="008808A3"/>
    <w:rsid w:val="008D06BB"/>
    <w:rsid w:val="008D4D0D"/>
    <w:rsid w:val="00976799"/>
    <w:rsid w:val="00983423"/>
    <w:rsid w:val="00985B9D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277A6"/>
    <w:rsid w:val="00B404D6"/>
    <w:rsid w:val="00B61ED6"/>
    <w:rsid w:val="00B64225"/>
    <w:rsid w:val="00B75864"/>
    <w:rsid w:val="00B94773"/>
    <w:rsid w:val="00C2637D"/>
    <w:rsid w:val="00C6064F"/>
    <w:rsid w:val="00C748F0"/>
    <w:rsid w:val="00C81891"/>
    <w:rsid w:val="00C91772"/>
    <w:rsid w:val="00C96587"/>
    <w:rsid w:val="00CA1ECD"/>
    <w:rsid w:val="00CA43E8"/>
    <w:rsid w:val="00CB2BE5"/>
    <w:rsid w:val="00CD659C"/>
    <w:rsid w:val="00CE2BBD"/>
    <w:rsid w:val="00D41484"/>
    <w:rsid w:val="00D61424"/>
    <w:rsid w:val="00D65970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20D15"/>
    <w:rsid w:val="00E35B72"/>
    <w:rsid w:val="00E83DD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3245-9674-43C8-8CB5-71682DCC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304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25</cp:revision>
  <cp:lastPrinted>2020-07-24T05:35:00Z</cp:lastPrinted>
  <dcterms:created xsi:type="dcterms:W3CDTF">2020-07-21T07:24:00Z</dcterms:created>
  <dcterms:modified xsi:type="dcterms:W3CDTF">2020-07-29T07:27:00Z</dcterms:modified>
</cp:coreProperties>
</file>