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FA4F51">
        <w:rPr>
          <w:sz w:val="28"/>
          <w:szCs w:val="28"/>
        </w:rPr>
        <w:t>116/</w:t>
      </w:r>
      <w:r w:rsidR="00B35331">
        <w:rPr>
          <w:sz w:val="28"/>
          <w:szCs w:val="28"/>
        </w:rPr>
        <w:t>1092</w:t>
      </w: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FA4F51">
        <w:rPr>
          <w:b/>
          <w:sz w:val="28"/>
        </w:rPr>
        <w:t>24</w:t>
      </w:r>
    </w:p>
    <w:p w:rsidR="00267700" w:rsidRPr="00084828" w:rsidRDefault="00FA4F51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Быковских Николая Ивановича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 xml:space="preserve">«Липецкое областное отделение политической партии </w:t>
      </w:r>
      <w:r w:rsidR="00405332" w:rsidRPr="00507D3D">
        <w:rPr>
          <w:b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>ному  избирательному округу № 24</w:t>
      </w:r>
      <w:r w:rsidR="00405332" w:rsidRPr="00405332">
        <w:t xml:space="preserve"> </w:t>
      </w:r>
      <w:r w:rsidR="00FA4F51">
        <w:rPr>
          <w:i/>
        </w:rPr>
        <w:t xml:space="preserve">Быковских Николая Ивановича 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>№ 24 Быковских Николая Ивановича, 22 июля 199</w:t>
      </w:r>
      <w:r w:rsidR="00405332">
        <w:t>0 год</w:t>
      </w:r>
      <w:r w:rsidR="00FA4F51">
        <w:t>а рождения, место рождения – с</w:t>
      </w:r>
      <w:r w:rsidR="00405332">
        <w:t xml:space="preserve">. </w:t>
      </w:r>
      <w:r w:rsidR="00FA4F51">
        <w:t xml:space="preserve">Ратчино Добровского р-на Липецкой  </w:t>
      </w:r>
      <w:r w:rsidR="00420B06">
        <w:t>обл.,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высшее, основн</w:t>
      </w:r>
      <w:r w:rsidR="00BB63FB">
        <w:t>ое место работы – Администрация Липецкой области, помощник депутата Государственной Думы Федерального Собрания Российской Федерации седьмого созыва Плетневой Т. В.</w:t>
      </w:r>
      <w:r w:rsidR="00420B06">
        <w:t xml:space="preserve">, члена политической партии </w:t>
      </w:r>
      <w:r w:rsidR="00420B06" w:rsidRPr="00507D3D">
        <w:rPr>
          <w:b/>
        </w:rPr>
        <w:t>«КОММУНИСТИЧЕСКАЯ ПАРТИЯ РОССИЙСКОЙ ФЕДЕРАЦИИ»</w:t>
      </w:r>
      <w:r w:rsidR="007B1DBB">
        <w:t xml:space="preserve"> секретаря Комитета Липецкого областного отделения КПРФ</w:t>
      </w:r>
      <w:r w:rsidR="00420B06">
        <w:t>,</w:t>
      </w:r>
      <w:r w:rsidR="00BB63FB">
        <w:t xml:space="preserve"> депутата Липецкого городского </w:t>
      </w:r>
      <w:r w:rsidR="007B1DBB">
        <w:t xml:space="preserve">Совета депутатов пятого созыва, </w:t>
      </w:r>
      <w:bookmarkStart w:id="0" w:name="_GoBack"/>
      <w:bookmarkEnd w:id="0"/>
      <w:r w:rsidR="00BB63FB">
        <w:t xml:space="preserve"> осу</w:t>
      </w:r>
      <w:r w:rsidR="004A07CD">
        <w:t>ществляет свои полномочия на не</w:t>
      </w:r>
      <w:r w:rsidR="00BB63FB">
        <w:t xml:space="preserve">постоянной основе, </w:t>
      </w:r>
      <w:r w:rsidR="00420B06">
        <w:t xml:space="preserve">выдвинутого </w:t>
      </w:r>
      <w:r w:rsidR="00420B06">
        <w:lastRenderedPageBreak/>
        <w:t xml:space="preserve">избирательным объединением  «Липецкое областное отделение политической партии </w:t>
      </w:r>
      <w:r w:rsidR="00420B06" w:rsidRPr="00507D3D">
        <w:rPr>
          <w:b/>
        </w:rPr>
        <w:t>«КОММУНИСТИЧЕСКАЯ ПАРТИЯ РОССИЙСКОЙ ФЕДЕРАЦИИ»</w:t>
      </w:r>
      <w:r w:rsidR="00C043D6" w:rsidRPr="00507D3D">
        <w:rPr>
          <w:b/>
        </w:rPr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A07CD">
        <w:br/>
      </w:r>
      <w:r w:rsidR="00420B06">
        <w:t>22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56422F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56422F">
        <w:rPr>
          <w:rFonts w:ascii="Times New Roman CYR" w:hAnsi="Times New Roman CYR"/>
        </w:rPr>
        <w:t>10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BB63FB">
        <w:rPr>
          <w:sz w:val="28"/>
        </w:rPr>
        <w:t>Быковских Николаю Ивановичу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36D" w:rsidRDefault="0015336D">
      <w:r>
        <w:separator/>
      </w:r>
    </w:p>
  </w:endnote>
  <w:endnote w:type="continuationSeparator" w:id="0">
    <w:p w:rsidR="0015336D" w:rsidRDefault="00153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36D" w:rsidRDefault="0015336D">
      <w:r>
        <w:separator/>
      </w:r>
    </w:p>
  </w:footnote>
  <w:footnote w:type="continuationSeparator" w:id="0">
    <w:p w:rsidR="0015336D" w:rsidRDefault="001533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6A11"/>
    <w:rsid w:val="000D6B95"/>
    <w:rsid w:val="000D73DD"/>
    <w:rsid w:val="000E3D19"/>
    <w:rsid w:val="0015336D"/>
    <w:rsid w:val="00155F7D"/>
    <w:rsid w:val="0017328D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07CD"/>
    <w:rsid w:val="004A5949"/>
    <w:rsid w:val="004D34C3"/>
    <w:rsid w:val="004F4285"/>
    <w:rsid w:val="005001A5"/>
    <w:rsid w:val="0050504B"/>
    <w:rsid w:val="00505545"/>
    <w:rsid w:val="00507D3D"/>
    <w:rsid w:val="0052041C"/>
    <w:rsid w:val="0056422F"/>
    <w:rsid w:val="00687AEF"/>
    <w:rsid w:val="0069282F"/>
    <w:rsid w:val="006D1379"/>
    <w:rsid w:val="00701A57"/>
    <w:rsid w:val="007924D7"/>
    <w:rsid w:val="00797046"/>
    <w:rsid w:val="007B1DBB"/>
    <w:rsid w:val="007C4A1F"/>
    <w:rsid w:val="00802E6D"/>
    <w:rsid w:val="008071D4"/>
    <w:rsid w:val="008259ED"/>
    <w:rsid w:val="008439EF"/>
    <w:rsid w:val="0089641B"/>
    <w:rsid w:val="008D06BB"/>
    <w:rsid w:val="008D4D0D"/>
    <w:rsid w:val="00976799"/>
    <w:rsid w:val="00985B9D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2777C"/>
    <w:rsid w:val="00B35331"/>
    <w:rsid w:val="00B61ED6"/>
    <w:rsid w:val="00B64225"/>
    <w:rsid w:val="00B75864"/>
    <w:rsid w:val="00B94773"/>
    <w:rsid w:val="00BB63FB"/>
    <w:rsid w:val="00C043D6"/>
    <w:rsid w:val="00C2637D"/>
    <w:rsid w:val="00C33957"/>
    <w:rsid w:val="00C6064F"/>
    <w:rsid w:val="00C91772"/>
    <w:rsid w:val="00CA1ECD"/>
    <w:rsid w:val="00CA43E8"/>
    <w:rsid w:val="00CD61BC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F307F"/>
    <w:rsid w:val="00E15FB0"/>
    <w:rsid w:val="00E35B72"/>
    <w:rsid w:val="00EB25BE"/>
    <w:rsid w:val="00EE5314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AAE7A-FC96-4420-80BE-315E2A76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338</Words>
  <Characters>2658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15</cp:revision>
  <cp:lastPrinted>2020-06-03T07:47:00Z</cp:lastPrinted>
  <dcterms:created xsi:type="dcterms:W3CDTF">2020-02-19T13:36:00Z</dcterms:created>
  <dcterms:modified xsi:type="dcterms:W3CDTF">2020-07-23T05:49:00Z</dcterms:modified>
</cp:coreProperties>
</file>