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7317D4" w:rsidP="00205863">
      <w:pPr>
        <w:rPr>
          <w:sz w:val="20"/>
          <w:szCs w:val="20"/>
        </w:rPr>
      </w:pPr>
      <w:r>
        <w:rPr>
          <w:szCs w:val="28"/>
        </w:rPr>
        <w:t xml:space="preserve">03 </w:t>
      </w:r>
      <w:r w:rsidR="000D4D2E">
        <w:rPr>
          <w:szCs w:val="28"/>
        </w:rPr>
        <w:t xml:space="preserve"> </w:t>
      </w:r>
      <w:r w:rsidR="00767700">
        <w:rPr>
          <w:szCs w:val="28"/>
        </w:rPr>
        <w:t>июня</w:t>
      </w:r>
      <w:r w:rsidR="000D4D2E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</w:t>
      </w:r>
      <w:r w:rsidR="008F1ED4">
        <w:rPr>
          <w:szCs w:val="28"/>
        </w:rPr>
        <w:t xml:space="preserve">    </w:t>
      </w:r>
      <w:r w:rsidR="00205863">
        <w:rPr>
          <w:szCs w:val="28"/>
        </w:rPr>
        <w:t xml:space="preserve"> </w:t>
      </w:r>
      <w:r w:rsidR="000D4D2E">
        <w:rPr>
          <w:szCs w:val="28"/>
        </w:rPr>
        <w:t xml:space="preserve">    </w:t>
      </w:r>
      <w:r w:rsidR="00205863"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767700">
        <w:rPr>
          <w:szCs w:val="28"/>
        </w:rPr>
        <w:t>7</w:t>
      </w:r>
      <w:r w:rsidR="007F0DDE">
        <w:rPr>
          <w:szCs w:val="28"/>
        </w:rPr>
        <w:t>/</w:t>
      </w:r>
      <w:r w:rsidR="00767700">
        <w:rPr>
          <w:szCs w:val="28"/>
        </w:rPr>
        <w:t>10</w:t>
      </w:r>
      <w:r w:rsidR="00562D74">
        <w:rPr>
          <w:szCs w:val="28"/>
        </w:rPr>
        <w:t>3</w:t>
      </w:r>
      <w:r w:rsidR="00B729D2">
        <w:rPr>
          <w:szCs w:val="28"/>
        </w:rPr>
        <w:t>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729D2">
        <w:rPr>
          <w:b/>
          <w:bCs/>
        </w:rPr>
        <w:t>08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B729D2">
        <w:rPr>
          <w:b/>
          <w:bCs/>
        </w:rPr>
        <w:t>Казначеевой Натальи Ивановны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729D2">
        <w:rPr>
          <w:sz w:val="28"/>
          <w:szCs w:val="28"/>
        </w:rPr>
        <w:t>08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B729D2">
        <w:rPr>
          <w:sz w:val="28"/>
          <w:szCs w:val="28"/>
        </w:rPr>
        <w:t>08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729D2">
        <w:t>08</w:t>
      </w:r>
      <w:r w:rsidRPr="00BA0F91">
        <w:t xml:space="preserve"> с правом решающего голоса</w:t>
      </w:r>
      <w:r>
        <w:t xml:space="preserve"> </w:t>
      </w:r>
      <w:r w:rsidR="00B729D2">
        <w:t>Казначееву Наталью Ивановну</w:t>
      </w:r>
      <w:r>
        <w:t>, предложенн</w:t>
      </w:r>
      <w:r w:rsidR="00B729D2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562D74">
        <w:rPr>
          <w:color w:val="000000"/>
          <w:szCs w:val="28"/>
        </w:rPr>
        <w:t>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729D2">
        <w:rPr>
          <w:rFonts w:ascii="Times New Roman CYR" w:hAnsi="Times New Roman CYR"/>
        </w:rPr>
        <w:t>08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729D2">
        <w:rPr>
          <w:rFonts w:ascii="Times New Roman CYR" w:hAnsi="Times New Roman CYR"/>
        </w:rPr>
        <w:t>Казначеевой Наталье Ивановне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93A7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93A7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93A7F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3E7B"/>
    <w:rsid w:val="000A3BF0"/>
    <w:rsid w:val="000A658E"/>
    <w:rsid w:val="000C45F4"/>
    <w:rsid w:val="000D4D2E"/>
    <w:rsid w:val="000D6FCC"/>
    <w:rsid w:val="00106F93"/>
    <w:rsid w:val="00122F44"/>
    <w:rsid w:val="001414FF"/>
    <w:rsid w:val="00155C07"/>
    <w:rsid w:val="0016188E"/>
    <w:rsid w:val="0018467B"/>
    <w:rsid w:val="001C2F79"/>
    <w:rsid w:val="00205863"/>
    <w:rsid w:val="00230A74"/>
    <w:rsid w:val="00243638"/>
    <w:rsid w:val="00292E32"/>
    <w:rsid w:val="002D44EB"/>
    <w:rsid w:val="0031478D"/>
    <w:rsid w:val="00316C8B"/>
    <w:rsid w:val="00323AB3"/>
    <w:rsid w:val="00340587"/>
    <w:rsid w:val="00353B56"/>
    <w:rsid w:val="0036030C"/>
    <w:rsid w:val="00375AFD"/>
    <w:rsid w:val="003D3464"/>
    <w:rsid w:val="003F5DCF"/>
    <w:rsid w:val="00400CF4"/>
    <w:rsid w:val="00422418"/>
    <w:rsid w:val="00427BA2"/>
    <w:rsid w:val="0043460B"/>
    <w:rsid w:val="00435DFB"/>
    <w:rsid w:val="00453667"/>
    <w:rsid w:val="004C3B6E"/>
    <w:rsid w:val="005403BA"/>
    <w:rsid w:val="00551738"/>
    <w:rsid w:val="00562D74"/>
    <w:rsid w:val="00572245"/>
    <w:rsid w:val="00593BE9"/>
    <w:rsid w:val="005978AD"/>
    <w:rsid w:val="005A0401"/>
    <w:rsid w:val="005A0987"/>
    <w:rsid w:val="005B094A"/>
    <w:rsid w:val="005B09E3"/>
    <w:rsid w:val="005F0FAB"/>
    <w:rsid w:val="00640A16"/>
    <w:rsid w:val="006926E8"/>
    <w:rsid w:val="006A653A"/>
    <w:rsid w:val="006D163B"/>
    <w:rsid w:val="006F1642"/>
    <w:rsid w:val="007015FA"/>
    <w:rsid w:val="007317D4"/>
    <w:rsid w:val="00762871"/>
    <w:rsid w:val="00767700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8F1ED4"/>
    <w:rsid w:val="00911C33"/>
    <w:rsid w:val="009171EA"/>
    <w:rsid w:val="00926296"/>
    <w:rsid w:val="009364B7"/>
    <w:rsid w:val="009451B7"/>
    <w:rsid w:val="009464F3"/>
    <w:rsid w:val="00987AA6"/>
    <w:rsid w:val="00993A7F"/>
    <w:rsid w:val="009A589F"/>
    <w:rsid w:val="009B3009"/>
    <w:rsid w:val="009B41BC"/>
    <w:rsid w:val="00A21BFD"/>
    <w:rsid w:val="00A22B33"/>
    <w:rsid w:val="00A33892"/>
    <w:rsid w:val="00A362C7"/>
    <w:rsid w:val="00A46440"/>
    <w:rsid w:val="00AD4E01"/>
    <w:rsid w:val="00AE5721"/>
    <w:rsid w:val="00AE6C4D"/>
    <w:rsid w:val="00AF7E4E"/>
    <w:rsid w:val="00B32F88"/>
    <w:rsid w:val="00B61891"/>
    <w:rsid w:val="00B63826"/>
    <w:rsid w:val="00B729D2"/>
    <w:rsid w:val="00BB6087"/>
    <w:rsid w:val="00BC7762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A7123"/>
    <w:rsid w:val="00DB37F9"/>
    <w:rsid w:val="00DF14D8"/>
    <w:rsid w:val="00E21E95"/>
    <w:rsid w:val="00E2780A"/>
    <w:rsid w:val="00E41C9B"/>
    <w:rsid w:val="00E471D3"/>
    <w:rsid w:val="00E65AC5"/>
    <w:rsid w:val="00E8785D"/>
    <w:rsid w:val="00E967DD"/>
    <w:rsid w:val="00EA1755"/>
    <w:rsid w:val="00F149F2"/>
    <w:rsid w:val="00F91A9D"/>
    <w:rsid w:val="00FA14F4"/>
    <w:rsid w:val="00FB7F03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2020-06-04T08:29:00Z</dcterms:created>
  <dcterms:modified xsi:type="dcterms:W3CDTF">2020-06-04T08:30:00Z</dcterms:modified>
</cp:coreProperties>
</file>